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F155" w14:textId="77777777" w:rsidR="00385C74" w:rsidRDefault="00385C74"/>
    <w:p w14:paraId="37340C44" w14:textId="77777777" w:rsidR="00042236" w:rsidRDefault="00042236"/>
    <w:p w14:paraId="62C763FE" w14:textId="77777777" w:rsidR="00042236" w:rsidRDefault="00042236"/>
    <w:p w14:paraId="1653F891" w14:textId="764BFDF1" w:rsidR="00042236" w:rsidRDefault="00042236" w:rsidP="00042236">
      <w:pPr>
        <w:jc w:val="center"/>
        <w:rPr>
          <w:noProof/>
        </w:rPr>
      </w:pPr>
    </w:p>
    <w:p w14:paraId="5C59EADE" w14:textId="1BCD02AD" w:rsidR="00236F4F" w:rsidRDefault="00236F4F" w:rsidP="00042236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5D8B7D" wp14:editId="40D0EBB2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380355" cy="75374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55" cy="75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E26AB" w14:textId="48631297" w:rsidR="00236F4F" w:rsidRDefault="00236F4F" w:rsidP="00042236">
      <w:pPr>
        <w:jc w:val="center"/>
        <w:rPr>
          <w:noProof/>
        </w:rPr>
      </w:pPr>
    </w:p>
    <w:p w14:paraId="302AE2B5" w14:textId="7847F458" w:rsidR="00236F4F" w:rsidRDefault="00236F4F" w:rsidP="00042236">
      <w:pPr>
        <w:jc w:val="center"/>
        <w:rPr>
          <w:noProof/>
        </w:rPr>
      </w:pPr>
    </w:p>
    <w:p w14:paraId="7B75D5D1" w14:textId="77777777" w:rsidR="00236F4F" w:rsidRDefault="00236F4F" w:rsidP="00042236">
      <w:pPr>
        <w:jc w:val="center"/>
        <w:rPr>
          <w:rFonts w:hint="eastAsia"/>
        </w:rPr>
      </w:pPr>
    </w:p>
    <w:p w14:paraId="2E739EBB" w14:textId="77777777" w:rsidR="00042236" w:rsidRDefault="00042236"/>
    <w:p w14:paraId="249D2D6C" w14:textId="77777777" w:rsidR="00042236" w:rsidRDefault="00042236"/>
    <w:p w14:paraId="3CE458A2" w14:textId="77777777" w:rsidR="00042236" w:rsidRDefault="00042236"/>
    <w:p w14:paraId="1F2914DF" w14:textId="29EEDEFC" w:rsidR="00042236" w:rsidRDefault="00042236"/>
    <w:p w14:paraId="4BED42C9" w14:textId="43FE6C92" w:rsidR="00236F4F" w:rsidRDefault="00236F4F"/>
    <w:p w14:paraId="1297F469" w14:textId="6A880BAD" w:rsidR="00236F4F" w:rsidRDefault="00236F4F"/>
    <w:p w14:paraId="0034DA25" w14:textId="06A17F4F" w:rsidR="00236F4F" w:rsidRDefault="00236F4F"/>
    <w:p w14:paraId="7C9DA036" w14:textId="46182DC4" w:rsidR="00236F4F" w:rsidRDefault="00236F4F"/>
    <w:p w14:paraId="28A08C59" w14:textId="77777777" w:rsidR="00236F4F" w:rsidRDefault="00236F4F">
      <w:pPr>
        <w:rPr>
          <w:rFonts w:hint="eastAsia"/>
        </w:rPr>
      </w:pPr>
    </w:p>
    <w:p w14:paraId="794A64DA" w14:textId="360BEE3D" w:rsidR="00236F4F" w:rsidRDefault="00236F4F"/>
    <w:p w14:paraId="02BF7B7F" w14:textId="77777777" w:rsidR="00236F4F" w:rsidRDefault="00236F4F">
      <w:pPr>
        <w:rPr>
          <w:rFonts w:hint="eastAsia"/>
        </w:rPr>
      </w:pPr>
    </w:p>
    <w:p w14:paraId="06127692" w14:textId="77777777" w:rsidR="00042236" w:rsidRPr="009B3146" w:rsidRDefault="00042236">
      <w:pPr>
        <w:rPr>
          <w:rFonts w:ascii="標楷體" w:eastAsia="標楷體" w:hAnsi="標楷體"/>
          <w:color w:val="0000FF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申請系別：</w:t>
      </w:r>
    </w:p>
    <w:p w14:paraId="0D5B846D" w14:textId="77777777" w:rsidR="00042236" w:rsidRPr="00042236" w:rsidRDefault="00042236">
      <w:pPr>
        <w:rPr>
          <w:rFonts w:ascii="標楷體" w:eastAsia="標楷體" w:hAnsi="標楷體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姓    名：</w:t>
      </w:r>
    </w:p>
    <w:p w14:paraId="0AF404B8" w14:textId="77777777" w:rsidR="00042236" w:rsidRDefault="00042236">
      <w:pPr>
        <w:rPr>
          <w:rFonts w:ascii="標楷體" w:eastAsia="標楷體" w:hAnsi="標楷體"/>
          <w:sz w:val="32"/>
          <w:szCs w:val="32"/>
        </w:rPr>
      </w:pPr>
      <w:r w:rsidRPr="00042236">
        <w:rPr>
          <w:rFonts w:ascii="標楷體" w:eastAsia="標楷體" w:hAnsi="標楷體" w:hint="eastAsia"/>
          <w:sz w:val="32"/>
          <w:szCs w:val="32"/>
        </w:rPr>
        <w:t>就讀高中職：</w:t>
      </w:r>
    </w:p>
    <w:p w14:paraId="4E65C662" w14:textId="77777777" w:rsidR="00067E70" w:rsidRDefault="00067E7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科    別：</w:t>
      </w:r>
    </w:p>
    <w:p w14:paraId="317878A4" w14:textId="77777777" w:rsidR="009B3146" w:rsidRDefault="00067E70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3"/>
        <w:gridCol w:w="2126"/>
        <w:gridCol w:w="1559"/>
        <w:gridCol w:w="1603"/>
        <w:gridCol w:w="992"/>
        <w:gridCol w:w="2187"/>
      </w:tblGrid>
      <w:tr w:rsidR="006F6243" w:rsidRPr="006F6243" w14:paraId="544E5FD9" w14:textId="77777777" w:rsidTr="0036540F">
        <w:trPr>
          <w:trHeight w:val="591"/>
          <w:jc w:val="center"/>
        </w:trPr>
        <w:tc>
          <w:tcPr>
            <w:tcW w:w="1033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5B8F9A7" w14:textId="77777777" w:rsidR="006F6243" w:rsidRPr="006F6243" w:rsidRDefault="006F6243" w:rsidP="006F6243">
            <w:pPr>
              <w:spacing w:line="360" w:lineRule="auto"/>
              <w:jc w:val="center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  <w:lastRenderedPageBreak/>
              <w:t>個人</w:t>
            </w:r>
            <w:r w:rsidRPr="006F624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</w:rPr>
              <w:t>基本</w:t>
            </w:r>
            <w:r w:rsidRPr="006F6243"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</w:rPr>
              <w:t>資料</w:t>
            </w:r>
          </w:p>
        </w:tc>
      </w:tr>
      <w:tr w:rsidR="006F6243" w:rsidRPr="006F6243" w14:paraId="51D51A65" w14:textId="77777777" w:rsidTr="00CC2A93">
        <w:trPr>
          <w:trHeight w:val="600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14:paraId="5DBFDC20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姓</w:t>
            </w:r>
            <w:r w:rsidRPr="006F6243">
              <w:rPr>
                <w:rFonts w:ascii="標楷體" w:eastAsia="標楷體" w:hAnsi="標楷體" w:cs="Calibri" w:hint="eastAsia"/>
                <w:sz w:val="32"/>
                <w:szCs w:val="32"/>
              </w:rPr>
              <w:t>名</w:t>
            </w:r>
          </w:p>
        </w:tc>
        <w:tc>
          <w:tcPr>
            <w:tcW w:w="2126" w:type="dxa"/>
            <w:vAlign w:val="center"/>
          </w:tcPr>
          <w:p w14:paraId="246C9EBA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6121D02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出生日期</w:t>
            </w:r>
          </w:p>
        </w:tc>
        <w:tc>
          <w:tcPr>
            <w:tcW w:w="1603" w:type="dxa"/>
            <w:vAlign w:val="center"/>
          </w:tcPr>
          <w:p w14:paraId="2FEFD4F5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EC97EF7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 w:rsidRPr="006F6243">
              <w:rPr>
                <w:rFonts w:ascii="標楷體" w:eastAsia="標楷體" w:hAnsi="標楷體" w:cs="Calibri"/>
                <w:sz w:val="32"/>
                <w:szCs w:val="32"/>
              </w:rPr>
              <w:t>性別</w:t>
            </w:r>
          </w:p>
        </w:tc>
        <w:tc>
          <w:tcPr>
            <w:tcW w:w="2187" w:type="dxa"/>
            <w:tcBorders>
              <w:right w:val="single" w:sz="12" w:space="0" w:color="auto"/>
            </w:tcBorders>
            <w:vAlign w:val="center"/>
          </w:tcPr>
          <w:p w14:paraId="331899E8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6F6243" w:rsidRPr="006F6243" w14:paraId="69CD3778" w14:textId="77777777" w:rsidTr="00CC2A93">
        <w:trPr>
          <w:trHeight w:val="600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14:paraId="7762689C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e-mail</w:t>
            </w:r>
          </w:p>
        </w:tc>
        <w:tc>
          <w:tcPr>
            <w:tcW w:w="5288" w:type="dxa"/>
            <w:gridSpan w:val="3"/>
            <w:tcBorders>
              <w:right w:val="single" w:sz="4" w:space="0" w:color="auto"/>
            </w:tcBorders>
            <w:vAlign w:val="center"/>
          </w:tcPr>
          <w:p w14:paraId="1554134C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105E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電話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01C41D" w14:textId="77777777" w:rsidR="006F6243" w:rsidRPr="006F6243" w:rsidRDefault="006F624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CC2A93" w:rsidRPr="006F6243" w14:paraId="149BDC99" w14:textId="77777777" w:rsidTr="00CC2A93">
        <w:trPr>
          <w:trHeight w:val="600"/>
          <w:jc w:val="center"/>
        </w:trPr>
        <w:tc>
          <w:tcPr>
            <w:tcW w:w="1863" w:type="dxa"/>
            <w:tcBorders>
              <w:left w:val="single" w:sz="12" w:space="0" w:color="auto"/>
            </w:tcBorders>
            <w:vAlign w:val="center"/>
          </w:tcPr>
          <w:p w14:paraId="00D5D382" w14:textId="77777777" w:rsidR="00CC2A9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畢業高中職</w:t>
            </w:r>
          </w:p>
        </w:tc>
        <w:tc>
          <w:tcPr>
            <w:tcW w:w="5288" w:type="dxa"/>
            <w:gridSpan w:val="3"/>
            <w:tcBorders>
              <w:right w:val="single" w:sz="4" w:space="0" w:color="auto"/>
            </w:tcBorders>
            <w:vAlign w:val="center"/>
          </w:tcPr>
          <w:p w14:paraId="261FDEB2" w14:textId="77777777" w:rsidR="00CC2A93" w:rsidRPr="006F624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1C8C" w14:textId="77777777" w:rsidR="00CC2A9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  <w:r>
              <w:rPr>
                <w:rFonts w:ascii="標楷體" w:eastAsia="標楷體" w:hAnsi="標楷體" w:cs="Calibri" w:hint="eastAsia"/>
                <w:sz w:val="32"/>
                <w:szCs w:val="32"/>
              </w:rPr>
              <w:t>科別</w:t>
            </w:r>
          </w:p>
        </w:tc>
        <w:tc>
          <w:tcPr>
            <w:tcW w:w="218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E6E995" w14:textId="77777777" w:rsidR="00CC2A93" w:rsidRPr="006F6243" w:rsidRDefault="00CC2A93" w:rsidP="006F6243">
            <w:pPr>
              <w:spacing w:line="360" w:lineRule="exact"/>
              <w:jc w:val="center"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</w:tr>
      <w:tr w:rsidR="006F6243" w:rsidRPr="006F6243" w14:paraId="3A1AB3FD" w14:textId="77777777" w:rsidTr="0036540F">
        <w:trPr>
          <w:trHeight w:val="576"/>
          <w:jc w:val="center"/>
        </w:trPr>
        <w:tc>
          <w:tcPr>
            <w:tcW w:w="1033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AA52F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申請入學動機：</w:t>
            </w:r>
          </w:p>
          <w:p w14:paraId="284FE07B" w14:textId="77777777"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14:paraId="1B639172" w14:textId="77777777"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57914B7" wp14:editId="7AB9E48F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38100</wp:posOffset>
                      </wp:positionV>
                      <wp:extent cx="4198620" cy="2350770"/>
                      <wp:effectExtent l="1219200" t="19050" r="68580" b="87630"/>
                      <wp:wrapNone/>
                      <wp:docPr id="17" name="雲朵形圖說文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8620" cy="2350770"/>
                              </a:xfrm>
                              <a:prstGeom prst="cloudCallout">
                                <a:avLst>
                                  <a:gd name="adj1" fmla="val -78683"/>
                                  <a:gd name="adj2" fmla="val -31035"/>
                                </a:avLst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BCD336" w14:textId="77777777" w:rsidR="004F22DD" w:rsidRPr="00236F4F" w:rsidRDefault="004F22DD" w:rsidP="004F22DD">
                                  <w:pPr>
                                    <w:jc w:val="center"/>
                                    <w:rPr>
                                      <w:rFonts w:ascii="華康儷粗宋(P)" w:eastAsia="華康儷粗宋(P)" w:hAnsi="標楷體" w:hint="eastAsia"/>
                                      <w:sz w:val="32"/>
                                    </w:rPr>
                                  </w:pPr>
                                  <w:r w:rsidRPr="00236F4F">
                                    <w:rPr>
                                      <w:rFonts w:ascii="華康儷粗宋(P)" w:eastAsia="華康儷粗宋(P)" w:hAnsi="標楷體" w:hint="eastAsia"/>
                                      <w:sz w:val="32"/>
                                    </w:rPr>
                                    <w:t>簡單/詳細介紹內容均可，</w:t>
                                  </w:r>
                                </w:p>
                                <w:p w14:paraId="5BFFB05B" w14:textId="77777777" w:rsidR="004F22DD" w:rsidRPr="00236F4F" w:rsidRDefault="006A144E" w:rsidP="004F22DD">
                                  <w:pPr>
                                    <w:jc w:val="center"/>
                                    <w:rPr>
                                      <w:rFonts w:ascii="華康儷粗宋(P)" w:eastAsia="華康儷粗宋(P)" w:hint="eastAsia"/>
                                      <w:sz w:val="32"/>
                                    </w:rPr>
                                  </w:pPr>
                                  <w:r w:rsidRPr="00236F4F">
                                    <w:rPr>
                                      <w:rFonts w:ascii="華康儷粗宋(P)" w:eastAsia="華康儷粗宋(P)" w:hAnsi="標楷體" w:hint="eastAsia"/>
                                      <w:sz w:val="32"/>
                                    </w:rPr>
                                    <w:t>請</w:t>
                                  </w:r>
                                  <w:r w:rsidR="004F22DD" w:rsidRPr="00236F4F">
                                    <w:rPr>
                                      <w:rFonts w:ascii="華康儷粗宋(P)" w:eastAsia="華康儷粗宋(P)" w:hAnsi="標楷體" w:hint="eastAsia"/>
                                      <w:sz w:val="32"/>
                                    </w:rPr>
                                    <w:t>扼要</w:t>
                                  </w:r>
                                  <w:r w:rsidR="009027E6" w:rsidRPr="00236F4F">
                                    <w:rPr>
                                      <w:rFonts w:ascii="華康儷粗宋(P)" w:eastAsia="華康儷粗宋(P)" w:hAnsi="標楷體" w:hint="eastAsia"/>
                                      <w:sz w:val="32"/>
                                    </w:rPr>
                                    <w:t>說明，要讓閱讀者看得懂，一頁內</w:t>
                                  </w:r>
                                  <w:r w:rsidRPr="00236F4F">
                                    <w:rPr>
                                      <w:rFonts w:ascii="華康儷粗宋(P)" w:eastAsia="華康儷粗宋(P)" w:hAnsi="標楷體" w:hint="eastAsia"/>
                                      <w:sz w:val="32"/>
                                    </w:rPr>
                                    <w:t>即可</w:t>
                                  </w:r>
                                  <w:r w:rsidR="009027E6" w:rsidRPr="00236F4F">
                                    <w:rPr>
                                      <w:rFonts w:ascii="華康儷粗宋(P)" w:eastAsia="華康儷粗宋(P)" w:hAnsi="標楷體" w:hint="eastAsia"/>
                                      <w:sz w:val="3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7914B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朵形圖說文字 17" o:spid="_x0000_s1026" type="#_x0000_t106" style="position:absolute;left:0;text-align:left;margin-left:184.15pt;margin-top:3pt;width:330.6pt;height:185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" adj="-6196,4096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  <v:textbox>
                        <w:txbxContent>
                          <w:p w14:paraId="79BCD336" w14:textId="77777777" w:rsidR="004F22DD" w:rsidRPr="00236F4F" w:rsidRDefault="004F22DD" w:rsidP="004F22DD">
                            <w:pPr>
                              <w:jc w:val="center"/>
                              <w:rPr>
                                <w:rFonts w:ascii="華康儷粗宋(P)" w:eastAsia="華康儷粗宋(P)" w:hAnsi="標楷體" w:hint="eastAsia"/>
                                <w:sz w:val="32"/>
                              </w:rPr>
                            </w:pPr>
                            <w:r w:rsidRPr="00236F4F">
                              <w:rPr>
                                <w:rFonts w:ascii="華康儷粗宋(P)" w:eastAsia="華康儷粗宋(P)" w:hAnsi="標楷體" w:hint="eastAsia"/>
                                <w:sz w:val="32"/>
                              </w:rPr>
                              <w:t>簡單/詳細介紹內容均可，</w:t>
                            </w:r>
                          </w:p>
                          <w:p w14:paraId="5BFFB05B" w14:textId="77777777" w:rsidR="004F22DD" w:rsidRPr="00236F4F" w:rsidRDefault="006A144E" w:rsidP="004F22DD">
                            <w:pPr>
                              <w:jc w:val="center"/>
                              <w:rPr>
                                <w:rFonts w:ascii="華康儷粗宋(P)" w:eastAsia="華康儷粗宋(P)" w:hint="eastAsia"/>
                                <w:sz w:val="32"/>
                              </w:rPr>
                            </w:pPr>
                            <w:r w:rsidRPr="00236F4F">
                              <w:rPr>
                                <w:rFonts w:ascii="華康儷粗宋(P)" w:eastAsia="華康儷粗宋(P)" w:hAnsi="標楷體" w:hint="eastAsia"/>
                                <w:sz w:val="32"/>
                              </w:rPr>
                              <w:t>請</w:t>
                            </w:r>
                            <w:r w:rsidR="004F22DD" w:rsidRPr="00236F4F">
                              <w:rPr>
                                <w:rFonts w:ascii="華康儷粗宋(P)" w:eastAsia="華康儷粗宋(P)" w:hAnsi="標楷體" w:hint="eastAsia"/>
                                <w:sz w:val="32"/>
                              </w:rPr>
                              <w:t>扼要</w:t>
                            </w:r>
                            <w:r w:rsidR="009027E6" w:rsidRPr="00236F4F">
                              <w:rPr>
                                <w:rFonts w:ascii="華康儷粗宋(P)" w:eastAsia="華康儷粗宋(P)" w:hAnsi="標楷體" w:hint="eastAsia"/>
                                <w:sz w:val="32"/>
                              </w:rPr>
                              <w:t>說明，要讓閱讀者看得懂，一頁內</w:t>
                            </w:r>
                            <w:r w:rsidRPr="00236F4F">
                              <w:rPr>
                                <w:rFonts w:ascii="華康儷粗宋(P)" w:eastAsia="華康儷粗宋(P)" w:hAnsi="標楷體" w:hint="eastAsia"/>
                                <w:sz w:val="32"/>
                              </w:rPr>
                              <w:t>即可</w:t>
                            </w:r>
                            <w:r w:rsidR="009027E6" w:rsidRPr="00236F4F">
                              <w:rPr>
                                <w:rFonts w:ascii="華康儷粗宋(P)" w:eastAsia="華康儷粗宋(P)" w:hAnsi="標楷體" w:hint="eastAsia"/>
                                <w:sz w:val="3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人格特質:</w:t>
            </w:r>
          </w:p>
          <w:p w14:paraId="55CF962F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14:paraId="17C165C3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14:paraId="7169B7C3" w14:textId="77777777" w:rsidR="006F6243" w:rsidRPr="00CC2A93" w:rsidRDefault="009027E6" w:rsidP="009027E6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成長背景</w:t>
            </w:r>
            <w:r w:rsidR="006F6243"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:</w:t>
            </w:r>
          </w:p>
          <w:p w14:paraId="7FBBB071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5E6CE1F3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12250DB5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社團</w:t>
            </w:r>
            <w:r w:rsidR="009027E6"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/幹部</w:t>
            </w: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/志工經驗</w:t>
            </w:r>
            <w:r w:rsid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或反思</w:t>
            </w: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:</w:t>
            </w:r>
          </w:p>
          <w:p w14:paraId="328B97D8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304D1110" w14:textId="77777777" w:rsidR="009027E6" w:rsidRPr="00CC2A93" w:rsidRDefault="009027E6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17945341" w14:textId="77777777" w:rsidR="00CC2A93" w:rsidRPr="00CC2A93" w:rsidRDefault="00CC2A93" w:rsidP="00CC2A93">
            <w:pPr>
              <w:tabs>
                <w:tab w:val="left" w:pos="6480"/>
              </w:tabs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20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20"/>
                <w:shd w:val="pct15" w:color="auto" w:fill="FFFFFF"/>
              </w:rPr>
              <w:t>大學生涯規劃:</w:t>
            </w:r>
          </w:p>
          <w:p w14:paraId="304AA02F" w14:textId="77777777"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39EFEE10" w14:textId="77777777"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color w:val="000000"/>
                <w:sz w:val="32"/>
                <w:szCs w:val="32"/>
              </w:rPr>
            </w:pPr>
          </w:p>
          <w:p w14:paraId="448C9E20" w14:textId="77777777" w:rsidR="006F624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未來職</w:t>
            </w:r>
            <w:proofErr w:type="gramStart"/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涯</w:t>
            </w:r>
            <w:proofErr w:type="gramEnd"/>
            <w:r w:rsidRPr="00CC2A93">
              <w:rPr>
                <w:rFonts w:ascii="標楷體" w:eastAsia="標楷體" w:hAnsi="標楷體" w:cs="Calibri" w:hint="eastAsia"/>
                <w:b/>
                <w:color w:val="000000"/>
                <w:sz w:val="32"/>
                <w:szCs w:val="32"/>
                <w:shd w:val="pct15" w:color="auto" w:fill="FFFFFF"/>
              </w:rPr>
              <w:t>規劃:</w:t>
            </w:r>
          </w:p>
          <w:p w14:paraId="619B01F2" w14:textId="77777777" w:rsidR="006F6243" w:rsidRDefault="006F624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14:paraId="12A69654" w14:textId="77777777" w:rsidR="00CC2A93" w:rsidRPr="00CC2A93" w:rsidRDefault="00CC2A93" w:rsidP="006F6243">
            <w:pPr>
              <w:tabs>
                <w:tab w:val="left" w:pos="6480"/>
              </w:tabs>
              <w:snapToGrid w:val="0"/>
              <w:spacing w:line="360" w:lineRule="auto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14:paraId="1BE1E032" w14:textId="77777777" w:rsidR="006F6243" w:rsidRPr="00CC2A93" w:rsidRDefault="006F6243" w:rsidP="006F6243">
            <w:pPr>
              <w:tabs>
                <w:tab w:val="left" w:pos="6480"/>
              </w:tabs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/>
                <w:color w:val="000000"/>
                <w:sz w:val="32"/>
                <w:szCs w:val="32"/>
                <w:shd w:val="pct15" w:color="auto" w:fill="FFFFFF"/>
              </w:rPr>
            </w:pPr>
          </w:p>
          <w:p w14:paraId="4362A32C" w14:textId="77777777" w:rsidR="006F6243" w:rsidRPr="00CC2A9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 w:val="32"/>
                <w:szCs w:val="32"/>
              </w:rPr>
            </w:pPr>
          </w:p>
        </w:tc>
      </w:tr>
    </w:tbl>
    <w:p w14:paraId="2D77C50E" w14:textId="77777777" w:rsidR="006F6243" w:rsidRPr="006F6243" w:rsidRDefault="006F6243" w:rsidP="006F6243">
      <w:pPr>
        <w:spacing w:line="240" w:lineRule="exact"/>
        <w:rPr>
          <w:rFonts w:ascii="微軟正黑體" w:eastAsia="微軟正黑體" w:hAnsi="微軟正黑體" w:cs="Times New Roman"/>
          <w:b/>
          <w:vanish/>
          <w:sz w:val="28"/>
          <w:szCs w:val="24"/>
        </w:rPr>
      </w:pPr>
    </w:p>
    <w:p w14:paraId="66CF8340" w14:textId="77777777" w:rsidR="006F6243" w:rsidRPr="006F6243" w:rsidRDefault="006F6243" w:rsidP="006F6243">
      <w:pPr>
        <w:spacing w:line="240" w:lineRule="exact"/>
        <w:rPr>
          <w:rFonts w:ascii="微軟正黑體" w:eastAsia="微軟正黑體" w:hAnsi="微軟正黑體" w:cs="Times New Roman"/>
          <w:b/>
          <w:vanish/>
          <w:sz w:val="28"/>
          <w:szCs w:val="24"/>
        </w:rPr>
      </w:pPr>
      <w:r w:rsidRPr="006F6243">
        <w:rPr>
          <w:rFonts w:ascii="微軟正黑體" w:eastAsia="微軟正黑體" w:hAnsi="微軟正黑體" w:cs="Times New Roman"/>
          <w:b/>
          <w:vanish/>
          <w:sz w:val="28"/>
          <w:szCs w:val="24"/>
        </w:rPr>
        <w:br w:type="page"/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5528"/>
      </w:tblGrid>
      <w:tr w:rsidR="006F6243" w:rsidRPr="006F6243" w14:paraId="718261F0" w14:textId="77777777" w:rsidTr="0036540F">
        <w:trPr>
          <w:trHeight w:val="806"/>
          <w:jc w:val="center"/>
        </w:trPr>
        <w:tc>
          <w:tcPr>
            <w:tcW w:w="10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1EB0DEF" w14:textId="77777777" w:rsidR="006F6243" w:rsidRPr="006F6243" w:rsidRDefault="006F6243" w:rsidP="006F6243">
            <w:pPr>
              <w:spacing w:line="360" w:lineRule="auto"/>
              <w:jc w:val="center"/>
              <w:rPr>
                <w:rFonts w:ascii="標楷體" w:eastAsia="標楷體" w:hAnsi="標楷體" w:cs="Calibri"/>
                <w:b/>
                <w:sz w:val="28"/>
                <w:szCs w:val="20"/>
              </w:rPr>
            </w:pPr>
            <w:r w:rsidRPr="006F6243"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lastRenderedPageBreak/>
              <w:t>其他審查資料(證書/證照/參與活動照片</w:t>
            </w:r>
            <w:r w:rsidRPr="006F6243">
              <w:rPr>
                <w:rFonts w:ascii="標楷體" w:eastAsia="標楷體" w:hAnsi="標楷體" w:cs="Calibri"/>
                <w:b/>
                <w:sz w:val="28"/>
                <w:szCs w:val="20"/>
              </w:rPr>
              <w:t>…</w:t>
            </w:r>
            <w:r w:rsidRPr="006F6243">
              <w:rPr>
                <w:rFonts w:ascii="標楷體" w:eastAsia="標楷體" w:hAnsi="標楷體" w:cs="Calibri" w:hint="eastAsia"/>
                <w:b/>
                <w:sz w:val="28"/>
                <w:szCs w:val="20"/>
              </w:rPr>
              <w:t>.)</w:t>
            </w:r>
          </w:p>
        </w:tc>
      </w:tr>
      <w:tr w:rsidR="006F6243" w:rsidRPr="006F6243" w14:paraId="3CDBA921" w14:textId="77777777" w:rsidTr="006F6243">
        <w:trPr>
          <w:trHeight w:val="4376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F42568" w14:textId="77777777" w:rsidR="006F6243" w:rsidRPr="006F624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Times New Roman"/>
                <w:noProof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607FEB9D" wp14:editId="267EC62C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-2419985</wp:posOffset>
                  </wp:positionV>
                  <wp:extent cx="1788160" cy="2548890"/>
                  <wp:effectExtent l="0" t="0" r="2540" b="3810"/>
                  <wp:wrapTight wrapText="bothSides">
                    <wp:wrapPolygon edited="0">
                      <wp:start x="0" y="0"/>
                      <wp:lineTo x="0" y="21471"/>
                      <wp:lineTo x="21401" y="21471"/>
                      <wp:lineTo x="21401" y="0"/>
                      <wp:lineTo x="0" y="0"/>
                    </wp:wrapPolygon>
                  </wp:wrapTight>
                  <wp:docPr id="14" name="圖片 14" descr="下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下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160" cy="254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BCBF0" w14:textId="77777777"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Times New Roman"/>
                <w:noProof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68853B2E" wp14:editId="5A3C5290">
                  <wp:simplePos x="0" y="0"/>
                  <wp:positionH relativeFrom="column">
                    <wp:align>center</wp:align>
                  </wp:positionH>
                  <wp:positionV relativeFrom="paragraph">
                    <wp:posOffset>-2412365</wp:posOffset>
                  </wp:positionV>
                  <wp:extent cx="1796415" cy="2540635"/>
                  <wp:effectExtent l="0" t="0" r="0" b="0"/>
                  <wp:wrapSquare wrapText="bothSides"/>
                  <wp:docPr id="13" name="圖片 13" descr="下載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下載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15" cy="254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F6243" w:rsidRPr="006F6243" w14:paraId="462B4B72" w14:textId="77777777" w:rsidTr="006F6243">
        <w:trPr>
          <w:trHeight w:val="3903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F4230A" w14:textId="77777777" w:rsidR="006F6243" w:rsidRPr="006F6243" w:rsidRDefault="006F6243" w:rsidP="006F6243">
            <w:pPr>
              <w:spacing w:line="240" w:lineRule="exact"/>
              <w:jc w:val="center"/>
              <w:rPr>
                <w:rFonts w:ascii="標楷體" w:eastAsia="標楷體" w:hAnsi="標楷體" w:cs="Calibri"/>
                <w:b/>
                <w:szCs w:val="20"/>
              </w:rPr>
            </w:pPr>
            <w:r w:rsidRPr="006F6243">
              <w:rPr>
                <w:rFonts w:ascii="標楷體" w:eastAsia="標楷體" w:hAnsi="標楷體" w:cs="Calibri" w:hint="eastAsia"/>
                <w:b/>
                <w:szCs w:val="20"/>
              </w:rPr>
              <w:t>參加OO比賽</w:t>
            </w:r>
            <w:r w:rsidRPr="006F6243">
              <w:rPr>
                <w:rFonts w:ascii="標楷體" w:eastAsia="標楷體" w:hAnsi="標楷體" w:cs="Calibri" w:hint="eastAsia"/>
                <w:b/>
                <w:noProof/>
                <w:szCs w:val="20"/>
              </w:rPr>
              <w:drawing>
                <wp:anchor distT="0" distB="0" distL="114300" distR="114300" simplePos="0" relativeHeight="251670528" behindDoc="1" locked="0" layoutInCell="1" allowOverlap="1" wp14:anchorId="57384C02" wp14:editId="25C8BF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18415</wp:posOffset>
                  </wp:positionV>
                  <wp:extent cx="3062605" cy="2296795"/>
                  <wp:effectExtent l="0" t="0" r="4445" b="8255"/>
                  <wp:wrapSquare wrapText="bothSides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第六屆全國旅館盃-大專學院組托盤類競賽第一名-南投縣政府觀光處陳志賢處長中華民國溫泉觀光協會-李吉田理事長,健行科大梁凱富、游邵閔、南投縣旅館公會-林志穎理事長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2605" cy="229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F11E7C" w14:textId="77777777"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</w:tr>
      <w:tr w:rsidR="006F6243" w:rsidRPr="006F6243" w14:paraId="0AE0C27D" w14:textId="77777777" w:rsidTr="0036540F">
        <w:trPr>
          <w:trHeight w:val="4563"/>
          <w:jc w:val="center"/>
        </w:trPr>
        <w:tc>
          <w:tcPr>
            <w:tcW w:w="48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FA2A70" w14:textId="77777777"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AABE1" w14:textId="77777777" w:rsidR="006F6243" w:rsidRPr="006F6243" w:rsidRDefault="006F6243" w:rsidP="006F6243">
            <w:pPr>
              <w:spacing w:line="240" w:lineRule="exact"/>
              <w:rPr>
                <w:rFonts w:ascii="標楷體" w:eastAsia="標楷體" w:hAnsi="標楷體" w:cs="Calibri"/>
                <w:b/>
                <w:szCs w:val="20"/>
              </w:rPr>
            </w:pPr>
          </w:p>
        </w:tc>
      </w:tr>
    </w:tbl>
    <w:p w14:paraId="6B91F087" w14:textId="18C75722" w:rsidR="009B3146" w:rsidRPr="00042236" w:rsidRDefault="00236F4F" w:rsidP="00D16CA6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Calibri" w:hint="eastAsia"/>
          <w:b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74F45" wp14:editId="0890D408">
                <wp:simplePos x="0" y="0"/>
                <wp:positionH relativeFrom="column">
                  <wp:posOffset>701040</wp:posOffset>
                </wp:positionH>
                <wp:positionV relativeFrom="paragraph">
                  <wp:posOffset>1196340</wp:posOffset>
                </wp:positionV>
                <wp:extent cx="4831080" cy="2118360"/>
                <wp:effectExtent l="0" t="0" r="26670" b="152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1080" cy="2118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801A9" w14:textId="3062BAF3" w:rsidR="00236F4F" w:rsidRPr="00236F4F" w:rsidRDefault="00236F4F" w:rsidP="00236F4F">
                            <w:pPr>
                              <w:ind w:left="240" w:hangingChars="100" w:hanging="240"/>
                              <w:rPr>
                                <w:rFonts w:ascii="華康儷粗宋(P)" w:eastAsia="華康儷粗宋(P)" w:hAnsi="標楷體" w:hint="eastAsia"/>
                              </w:rPr>
                            </w:pP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1.</w:t>
                            </w: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中央歷程有資料可勾選1件您覺得最</w:t>
                            </w:r>
                            <w:proofErr w:type="gramStart"/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滿意的</w:t>
                            </w:r>
                            <w:proofErr w:type="gramEnd"/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報告。</w:t>
                            </w:r>
                          </w:p>
                          <w:p w14:paraId="43001C6D" w14:textId="77777777" w:rsidR="00236F4F" w:rsidRPr="00236F4F" w:rsidRDefault="00236F4F" w:rsidP="00236F4F">
                            <w:pPr>
                              <w:ind w:left="240" w:hangingChars="100" w:hanging="240"/>
                              <w:rPr>
                                <w:rFonts w:ascii="華康儷粗宋(P)" w:eastAsia="華康儷粗宋(P)" w:hAnsi="標楷體" w:hint="eastAsia"/>
                              </w:rPr>
                            </w:pP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2亦可提供</w:t>
                            </w: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自己或分組製作，之課程學習成果或作品成果作品重質</w:t>
                            </w:r>
                            <w:proofErr w:type="gramStart"/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不</w:t>
                            </w:r>
                            <w:proofErr w:type="gramEnd"/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重量，不是數量越多越好。</w:t>
                            </w:r>
                          </w:p>
                          <w:p w14:paraId="59BD66B1" w14:textId="4FC95A3C" w:rsidR="00236F4F" w:rsidRPr="00236F4F" w:rsidRDefault="00236F4F" w:rsidP="00236F4F">
                            <w:pPr>
                              <w:ind w:left="240" w:hangingChars="100" w:hanging="240"/>
                              <w:rPr>
                                <w:rFonts w:ascii="華康儷粗宋(P)" w:eastAsia="華康儷粗宋(P)" w:hAnsi="標楷體" w:hint="eastAsia"/>
                              </w:rPr>
                            </w:pP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※著重</w:t>
                            </w: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的歷程與反思；若為小組團體成果或作品，</w:t>
                            </w:r>
                            <w:proofErr w:type="gramStart"/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可</w:t>
                            </w: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敘明</w:t>
                            </w:r>
                            <w:proofErr w:type="gramEnd"/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負責部</w:t>
                            </w:r>
                            <w:r w:rsidRPr="00236F4F">
                              <w:rPr>
                                <w:rFonts w:ascii="華康儷粗宋(P)" w:eastAsia="華康儷粗宋(P)" w:hAnsi="標楷體" w:hint="eastAsia"/>
                              </w:rPr>
                              <w:t>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74F45" id="矩形 3" o:spid="_x0000_s1027" style="position:absolute;margin-left:55.2pt;margin-top:94.2pt;width:380.4pt;height:16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" fillcolor="white [3201]" strokecolor="#f79646 [3209]" strokeweight="2pt">
                <v:textbox>
                  <w:txbxContent>
                    <w:p w14:paraId="6CC801A9" w14:textId="3062BAF3" w:rsidR="00236F4F" w:rsidRPr="00236F4F" w:rsidRDefault="00236F4F" w:rsidP="00236F4F">
                      <w:pPr>
                        <w:ind w:left="240" w:hangingChars="100" w:hanging="240"/>
                        <w:rPr>
                          <w:rFonts w:ascii="華康儷粗宋(P)" w:eastAsia="華康儷粗宋(P)" w:hAnsi="標楷體" w:hint="eastAsia"/>
                        </w:rPr>
                      </w:pP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1.</w:t>
                      </w: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中央歷程有資料可勾選1件您覺得最</w:t>
                      </w:r>
                      <w:proofErr w:type="gramStart"/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滿意的</w:t>
                      </w:r>
                      <w:proofErr w:type="gramEnd"/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報告。</w:t>
                      </w:r>
                    </w:p>
                    <w:p w14:paraId="43001C6D" w14:textId="77777777" w:rsidR="00236F4F" w:rsidRPr="00236F4F" w:rsidRDefault="00236F4F" w:rsidP="00236F4F">
                      <w:pPr>
                        <w:ind w:left="240" w:hangingChars="100" w:hanging="240"/>
                        <w:rPr>
                          <w:rFonts w:ascii="華康儷粗宋(P)" w:eastAsia="華康儷粗宋(P)" w:hAnsi="標楷體" w:hint="eastAsia"/>
                        </w:rPr>
                      </w:pP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2亦可提供</w:t>
                      </w: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自己或分組製作，之課程學習成果或作品成果作品重質</w:t>
                      </w:r>
                      <w:proofErr w:type="gramStart"/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不</w:t>
                      </w:r>
                      <w:proofErr w:type="gramEnd"/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重量，不是數量越多越好。</w:t>
                      </w:r>
                    </w:p>
                    <w:p w14:paraId="59BD66B1" w14:textId="4FC95A3C" w:rsidR="00236F4F" w:rsidRPr="00236F4F" w:rsidRDefault="00236F4F" w:rsidP="00236F4F">
                      <w:pPr>
                        <w:ind w:left="240" w:hangingChars="100" w:hanging="240"/>
                        <w:rPr>
                          <w:rFonts w:ascii="華康儷粗宋(P)" w:eastAsia="華康儷粗宋(P)" w:hAnsi="標楷體" w:hint="eastAsia"/>
                        </w:rPr>
                      </w:pP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※著重</w:t>
                      </w: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的歷程與反思；若為小組團體成果或作品，</w:t>
                      </w:r>
                      <w:proofErr w:type="gramStart"/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可</w:t>
                      </w: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敘明</w:t>
                      </w:r>
                      <w:proofErr w:type="gramEnd"/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負責部</w:t>
                      </w:r>
                      <w:r w:rsidRPr="00236F4F">
                        <w:rPr>
                          <w:rFonts w:ascii="華康儷粗宋(P)" w:eastAsia="華康儷粗宋(P)" w:hAnsi="標楷體" w:hint="eastAsia"/>
                        </w:rPr>
                        <w:t>份。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其他資料:</w:t>
      </w:r>
    </w:p>
    <w:sectPr w:rsidR="009B3146" w:rsidRPr="00042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B5AB9" w14:textId="77777777" w:rsidR="006033BA" w:rsidRDefault="006033BA" w:rsidP="00CC2A93">
      <w:r>
        <w:separator/>
      </w:r>
    </w:p>
  </w:endnote>
  <w:endnote w:type="continuationSeparator" w:id="0">
    <w:p w14:paraId="10F8F257" w14:textId="77777777" w:rsidR="006033BA" w:rsidRDefault="006033BA" w:rsidP="00CC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粗宋(P)">
    <w:panose1 w:val="02020700000000000000"/>
    <w:charset w:val="88"/>
    <w:family w:val="roman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A132" w14:textId="77777777" w:rsidR="006033BA" w:rsidRDefault="006033BA" w:rsidP="00CC2A93">
      <w:r>
        <w:separator/>
      </w:r>
    </w:p>
  </w:footnote>
  <w:footnote w:type="continuationSeparator" w:id="0">
    <w:p w14:paraId="5AE22311" w14:textId="77777777" w:rsidR="006033BA" w:rsidRDefault="006033BA" w:rsidP="00CC2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94176"/>
    <w:multiLevelType w:val="hybridMultilevel"/>
    <w:tmpl w:val="1D242D5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2E40E9"/>
    <w:multiLevelType w:val="hybridMultilevel"/>
    <w:tmpl w:val="E16ECC96"/>
    <w:lvl w:ilvl="0" w:tplc="2C88A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1B703AF"/>
    <w:multiLevelType w:val="hybridMultilevel"/>
    <w:tmpl w:val="F2FE9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0E0332"/>
    <w:multiLevelType w:val="hybridMultilevel"/>
    <w:tmpl w:val="A082420C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B023C86"/>
    <w:multiLevelType w:val="hybridMultilevel"/>
    <w:tmpl w:val="290E4D7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236"/>
    <w:rsid w:val="00042236"/>
    <w:rsid w:val="00067E70"/>
    <w:rsid w:val="00145E5A"/>
    <w:rsid w:val="00236F4F"/>
    <w:rsid w:val="00385C74"/>
    <w:rsid w:val="004F22DD"/>
    <w:rsid w:val="006033BA"/>
    <w:rsid w:val="006A144E"/>
    <w:rsid w:val="006F6243"/>
    <w:rsid w:val="007D74A3"/>
    <w:rsid w:val="00800202"/>
    <w:rsid w:val="009027E6"/>
    <w:rsid w:val="00967877"/>
    <w:rsid w:val="00993C49"/>
    <w:rsid w:val="009B3146"/>
    <w:rsid w:val="00CC2A93"/>
    <w:rsid w:val="00D16CA6"/>
    <w:rsid w:val="00D462A7"/>
    <w:rsid w:val="00E5758F"/>
    <w:rsid w:val="00F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19814"/>
  <w15:docId w15:val="{ADB74391-A8BE-4266-9997-F9F5F5DB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22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993C49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C2A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C2A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C2A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宗成 賴</cp:lastModifiedBy>
  <cp:revision>2</cp:revision>
  <dcterms:created xsi:type="dcterms:W3CDTF">2024-03-29T11:20:00Z</dcterms:created>
  <dcterms:modified xsi:type="dcterms:W3CDTF">2024-03-29T11:20:00Z</dcterms:modified>
</cp:coreProperties>
</file>